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0E" w:rsidRPr="0093168A" w:rsidRDefault="0015170E" w:rsidP="0015170E">
      <w:pPr>
        <w:spacing w:line="560" w:lineRule="exact"/>
        <w:rPr>
          <w:rFonts w:ascii="黑体" w:eastAsia="黑体" w:hAnsi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7</w:t>
      </w:r>
    </w:p>
    <w:p w:rsidR="0015170E" w:rsidRPr="0093168A" w:rsidRDefault="0015170E" w:rsidP="0015170E">
      <w:pPr>
        <w:spacing w:line="560" w:lineRule="exact"/>
        <w:jc w:val="center"/>
        <w:rPr>
          <w:rFonts w:ascii="方正小标宋简体" w:eastAsia="方正小标宋简体" w:hAnsi="黑体"/>
          <w:sz w:val="34"/>
          <w:szCs w:val="34"/>
        </w:rPr>
      </w:pPr>
      <w:r w:rsidRPr="0093168A">
        <w:rPr>
          <w:rFonts w:ascii="方正小标宋简体" w:eastAsia="方正小标宋简体" w:hAnsi="仿宋" w:cs="方正小标宋简体" w:hint="eastAsia"/>
          <w:sz w:val="34"/>
          <w:szCs w:val="34"/>
        </w:rPr>
        <w:t>网络教育毕业论文（设计）答辩相关表格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7"/>
        <w:gridCol w:w="1903"/>
        <w:gridCol w:w="4772"/>
      </w:tblGrid>
      <w:tr w:rsidR="0015170E" w:rsidRPr="0093168A" w:rsidTr="00993669">
        <w:trPr>
          <w:trHeight w:val="1468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70E" w:rsidRPr="0093168A" w:rsidRDefault="0015170E" w:rsidP="00993669">
            <w:pPr>
              <w:widowControl/>
              <w:spacing w:line="560" w:lineRule="exact"/>
              <w:jc w:val="center"/>
              <w:rPr>
                <w:rFonts w:ascii="方正小标宋简体" w:eastAsia="方正小标宋简体" w:hAnsi="仿宋"/>
                <w:kern w:val="0"/>
                <w:sz w:val="34"/>
                <w:szCs w:val="34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西安电子科技大学网络教育</w:t>
            </w:r>
            <w:r w:rsidRPr="0093168A">
              <w:rPr>
                <w:rFonts w:ascii="仿宋_GB2312" w:eastAsia="仿宋_GB2312" w:hAnsi="仿宋" w:cs="仿宋_GB2312"/>
                <w:kern w:val="0"/>
                <w:sz w:val="34"/>
                <w:szCs w:val="34"/>
              </w:rPr>
              <w:t xml:space="preserve">                        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毕业论文答辩小组成员名单</w:t>
            </w:r>
          </w:p>
        </w:tc>
      </w:tr>
      <w:tr w:rsidR="0015170E" w:rsidRPr="0093168A" w:rsidTr="00993669">
        <w:trPr>
          <w:trHeight w:val="752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70E" w:rsidRPr="0093168A" w:rsidRDefault="0015170E" w:rsidP="00993669">
            <w:pPr>
              <w:widowControl/>
              <w:spacing w:line="360" w:lineRule="auto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>(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盖章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)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第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小组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15170E" w:rsidRPr="0093168A" w:rsidTr="00993669">
        <w:trPr>
          <w:trHeight w:val="79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职称（职务）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专业方向</w:t>
            </w:r>
          </w:p>
        </w:tc>
      </w:tr>
      <w:tr w:rsidR="0015170E" w:rsidRPr="0093168A" w:rsidTr="00993669">
        <w:trPr>
          <w:trHeight w:val="77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</w:tr>
      <w:tr w:rsidR="0015170E" w:rsidRPr="0093168A" w:rsidTr="00993669">
        <w:trPr>
          <w:trHeight w:val="75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15170E" w:rsidRPr="0093168A" w:rsidTr="00993669">
        <w:trPr>
          <w:trHeight w:val="76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15170E" w:rsidRPr="0093168A" w:rsidTr="00993669">
        <w:trPr>
          <w:trHeight w:val="77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15170E" w:rsidRPr="0093168A" w:rsidTr="00993669">
        <w:trPr>
          <w:trHeight w:val="77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15170E" w:rsidRPr="0093168A" w:rsidTr="00993669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15170E" w:rsidRPr="0093168A" w:rsidTr="00993669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23"/>
                <w:szCs w:val="23"/>
              </w:rPr>
            </w:pPr>
          </w:p>
        </w:tc>
      </w:tr>
      <w:tr w:rsidR="0015170E" w:rsidRPr="0093168A" w:rsidTr="00993669">
        <w:trPr>
          <w:trHeight w:val="146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综合评审组</w:t>
            </w:r>
          </w:p>
          <w:p w:rsidR="0015170E" w:rsidRPr="0093168A" w:rsidRDefault="0015170E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6"/>
                <w:szCs w:val="26"/>
              </w:rPr>
            </w:pPr>
          </w:p>
        </w:tc>
      </w:tr>
      <w:tr w:rsidR="0015170E" w:rsidRPr="0093168A" w:rsidTr="00993669">
        <w:trPr>
          <w:trHeight w:val="786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</w:tcBorders>
            <w:vAlign w:val="center"/>
          </w:tcPr>
          <w:p w:rsidR="0015170E" w:rsidRPr="0093168A" w:rsidRDefault="0015170E" w:rsidP="00993669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备注：该表综合评审组意见由学院填写</w:t>
            </w:r>
          </w:p>
        </w:tc>
      </w:tr>
    </w:tbl>
    <w:p w:rsidR="00555F1D" w:rsidRDefault="00555F1D"/>
    <w:p w:rsidR="009C10EB" w:rsidRDefault="009C10EB"/>
    <w:p w:rsidR="009C10EB" w:rsidRDefault="009C10EB"/>
    <w:p w:rsidR="009C10EB" w:rsidRDefault="009C10EB"/>
    <w:p w:rsidR="009C10EB" w:rsidRPr="0093168A" w:rsidRDefault="009C10EB" w:rsidP="009C10EB">
      <w:pPr>
        <w:snapToGrid w:val="0"/>
        <w:spacing w:afterLines="100" w:after="312" w:line="420" w:lineRule="exact"/>
        <w:rPr>
          <w:rFonts w:ascii="仿宋" w:eastAsia="仿宋" w:hAnsi="仿宋"/>
          <w:kern w:val="10"/>
          <w:sz w:val="20"/>
          <w:szCs w:val="20"/>
        </w:rPr>
      </w:pPr>
    </w:p>
    <w:p w:rsidR="009C10EB" w:rsidRPr="0093168A" w:rsidRDefault="009C10EB" w:rsidP="009C10EB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4"/>
          <w:szCs w:val="34"/>
        </w:rPr>
      </w:pPr>
      <w:r w:rsidRPr="0093168A">
        <w:rPr>
          <w:rFonts w:ascii="仿宋_GB2312" w:eastAsia="仿宋_GB2312" w:hAnsi="仿宋" w:cs="仿宋_GB2312" w:hint="eastAsia"/>
          <w:kern w:val="0"/>
          <w:sz w:val="34"/>
          <w:szCs w:val="34"/>
        </w:rPr>
        <w:t>西安电子科技大学网络教育</w:t>
      </w:r>
    </w:p>
    <w:p w:rsidR="009C10EB" w:rsidRPr="0093168A" w:rsidRDefault="009C10EB" w:rsidP="009C10EB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4"/>
          <w:szCs w:val="34"/>
        </w:rPr>
      </w:pPr>
      <w:r w:rsidRPr="0093168A">
        <w:rPr>
          <w:rFonts w:ascii="仿宋_GB2312" w:eastAsia="仿宋_GB2312" w:hAnsi="仿宋" w:cs="仿宋_GB2312" w:hint="eastAsia"/>
          <w:kern w:val="0"/>
          <w:sz w:val="34"/>
          <w:szCs w:val="34"/>
        </w:rPr>
        <w:t>毕业论文（设计）答辩记录</w:t>
      </w:r>
    </w:p>
    <w:p w:rsidR="009C10EB" w:rsidRPr="0093168A" w:rsidRDefault="009C10EB" w:rsidP="009C10EB">
      <w:pPr>
        <w:widowControl/>
        <w:jc w:val="center"/>
        <w:rPr>
          <w:rFonts w:ascii="仿宋" w:eastAsia="仿宋" w:hAnsi="仿宋"/>
          <w:kern w:val="0"/>
          <w:sz w:val="23"/>
          <w:szCs w:val="23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69"/>
        <w:gridCol w:w="757"/>
        <w:gridCol w:w="1311"/>
        <w:gridCol w:w="2716"/>
      </w:tblGrid>
      <w:tr w:rsidR="009C10EB" w:rsidRPr="0093168A" w:rsidTr="00993669">
        <w:trPr>
          <w:cantSplit/>
          <w:trHeight w:val="533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学习中心（盖章）：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9C10EB" w:rsidRPr="0093168A" w:rsidTr="00993669">
        <w:trPr>
          <w:cantSplit/>
          <w:trHeight w:val="533"/>
          <w:jc w:val="center"/>
        </w:trPr>
        <w:tc>
          <w:tcPr>
            <w:tcW w:w="1462" w:type="dxa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学号</w:t>
            </w:r>
          </w:p>
        </w:tc>
        <w:tc>
          <w:tcPr>
            <w:tcW w:w="3888" w:type="dxa"/>
            <w:gridSpan w:val="2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623" w:type="dxa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cantSplit/>
          <w:trHeight w:val="539"/>
          <w:jc w:val="center"/>
        </w:trPr>
        <w:tc>
          <w:tcPr>
            <w:tcW w:w="1462" w:type="dxa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题目</w:t>
            </w:r>
          </w:p>
        </w:tc>
        <w:tc>
          <w:tcPr>
            <w:tcW w:w="7777" w:type="dxa"/>
            <w:gridSpan w:val="4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cantSplit/>
          <w:trHeight w:val="480"/>
          <w:jc w:val="center"/>
        </w:trPr>
        <w:tc>
          <w:tcPr>
            <w:tcW w:w="4619" w:type="dxa"/>
            <w:gridSpan w:val="2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提问内容</w:t>
            </w:r>
          </w:p>
        </w:tc>
        <w:tc>
          <w:tcPr>
            <w:tcW w:w="4620" w:type="dxa"/>
            <w:gridSpan w:val="3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学生回答问题情况</w:t>
            </w:r>
          </w:p>
        </w:tc>
      </w:tr>
      <w:tr w:rsidR="009C10EB" w:rsidRPr="0093168A" w:rsidTr="00993669">
        <w:trPr>
          <w:cantSplit/>
          <w:trHeight w:val="1813"/>
          <w:jc w:val="center"/>
        </w:trPr>
        <w:tc>
          <w:tcPr>
            <w:tcW w:w="4619" w:type="dxa"/>
            <w:gridSpan w:val="2"/>
          </w:tcPr>
          <w:p w:rsidR="009C10EB" w:rsidRPr="0093168A" w:rsidRDefault="009C10EB" w:rsidP="00993669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4620" w:type="dxa"/>
            <w:gridSpan w:val="3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cantSplit/>
          <w:trHeight w:val="1839"/>
          <w:jc w:val="center"/>
        </w:trPr>
        <w:tc>
          <w:tcPr>
            <w:tcW w:w="4619" w:type="dxa"/>
            <w:gridSpan w:val="2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3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</w:tr>
      <w:tr w:rsidR="009C10EB" w:rsidRPr="0093168A" w:rsidTr="00993669">
        <w:trPr>
          <w:cantSplit/>
          <w:trHeight w:val="1824"/>
          <w:jc w:val="center"/>
        </w:trPr>
        <w:tc>
          <w:tcPr>
            <w:tcW w:w="4619" w:type="dxa"/>
            <w:gridSpan w:val="2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  <w:tc>
          <w:tcPr>
            <w:tcW w:w="4620" w:type="dxa"/>
            <w:gridSpan w:val="3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b/>
                <w:bCs/>
                <w:sz w:val="26"/>
                <w:szCs w:val="26"/>
              </w:rPr>
            </w:pPr>
          </w:p>
        </w:tc>
      </w:tr>
      <w:tr w:rsidR="009C10EB" w:rsidRPr="0093168A" w:rsidTr="00993669">
        <w:trPr>
          <w:cantSplit/>
          <w:trHeight w:val="1985"/>
          <w:jc w:val="center"/>
        </w:trPr>
        <w:tc>
          <w:tcPr>
            <w:tcW w:w="9239" w:type="dxa"/>
            <w:gridSpan w:val="5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评语及成绩：</w:t>
            </w:r>
          </w:p>
          <w:p w:rsidR="009C10EB" w:rsidRPr="0093168A" w:rsidRDefault="009C10EB" w:rsidP="00993669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C10EB" w:rsidRPr="0093168A" w:rsidRDefault="009C10EB" w:rsidP="00993669">
            <w:pPr>
              <w:rPr>
                <w:rFonts w:ascii="仿宋_GB2312" w:eastAsia="仿宋_GB2312" w:hAnsi="仿宋" w:cs="仿宋_GB2312"/>
                <w:b/>
                <w:bCs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答辩老师签名：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</w:t>
            </w:r>
            <w:r w:rsidRPr="0093168A">
              <w:rPr>
                <w:rFonts w:ascii="仿宋_GB2312" w:eastAsia="仿宋_GB2312" w:hAnsi="仿宋" w:cs="仿宋_GB2312"/>
                <w:b/>
                <w:bCs/>
                <w:sz w:val="26"/>
                <w:szCs w:val="26"/>
              </w:rPr>
              <w:t xml:space="preserve">     </w:t>
            </w:r>
          </w:p>
        </w:tc>
      </w:tr>
      <w:tr w:rsidR="009C10EB" w:rsidRPr="0093168A" w:rsidTr="00993669">
        <w:trPr>
          <w:cantSplit/>
          <w:trHeight w:val="719"/>
          <w:jc w:val="center"/>
        </w:trPr>
        <w:tc>
          <w:tcPr>
            <w:tcW w:w="9239" w:type="dxa"/>
            <w:gridSpan w:val="5"/>
          </w:tcPr>
          <w:p w:rsidR="009C10EB" w:rsidRPr="0093168A" w:rsidRDefault="009C10EB" w:rsidP="00993669">
            <w:pPr>
              <w:rPr>
                <w:rFonts w:ascii="仿宋_GB2312" w:eastAsia="仿宋_GB2312" w:hAnsi="仿宋"/>
                <w:sz w:val="23"/>
                <w:szCs w:val="23"/>
              </w:rPr>
            </w:pPr>
            <w:r w:rsidRPr="0093168A">
              <w:rPr>
                <w:rFonts w:ascii="仿宋_GB2312" w:eastAsia="仿宋_GB2312" w:hAnsi="仿宋" w:cs="仿宋_GB2312" w:hint="eastAsia"/>
                <w:sz w:val="23"/>
                <w:szCs w:val="23"/>
              </w:rPr>
              <w:t>评语内容应包括：论文（设计）的质量、论文（设计）表述的正确性、合理性和规范性；主线和重点的把握情况；所学知识的融合情况；回答问题的准确度、完整度和速度。</w:t>
            </w:r>
          </w:p>
        </w:tc>
      </w:tr>
    </w:tbl>
    <w:p w:rsidR="009C10EB" w:rsidRDefault="009C10EB"/>
    <w:p w:rsidR="009C10EB" w:rsidRDefault="009C10EB"/>
    <w:p w:rsidR="009C10EB" w:rsidRDefault="009C10EB"/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2261"/>
        <w:gridCol w:w="2565"/>
        <w:gridCol w:w="1582"/>
        <w:gridCol w:w="2139"/>
      </w:tblGrid>
      <w:tr w:rsidR="009C10EB" w:rsidRPr="0093168A" w:rsidTr="00993669">
        <w:trPr>
          <w:trHeight w:val="1547"/>
          <w:jc w:val="center"/>
        </w:trPr>
        <w:tc>
          <w:tcPr>
            <w:tcW w:w="9568" w:type="dxa"/>
            <w:gridSpan w:val="5"/>
            <w:vAlign w:val="center"/>
          </w:tcPr>
          <w:p w:rsidR="009C10EB" w:rsidRPr="0093168A" w:rsidRDefault="009C10EB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34"/>
                <w:szCs w:val="34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lastRenderedPageBreak/>
              <w:t>西安电子科技大学网络教育</w:t>
            </w:r>
            <w:r w:rsidRPr="0093168A">
              <w:rPr>
                <w:rFonts w:ascii="仿宋_GB2312" w:eastAsia="仿宋_GB2312" w:hAnsi="仿宋" w:cs="仿宋_GB2312"/>
                <w:kern w:val="0"/>
                <w:sz w:val="34"/>
                <w:szCs w:val="34"/>
              </w:rPr>
              <w:t xml:space="preserve">                               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34"/>
                <w:szCs w:val="34"/>
              </w:rPr>
              <w:t>年上半年毕业论文答辩延期申请表</w:t>
            </w:r>
          </w:p>
        </w:tc>
      </w:tr>
      <w:tr w:rsidR="009C10EB" w:rsidRPr="0093168A" w:rsidTr="00993669">
        <w:trPr>
          <w:trHeight w:val="745"/>
          <w:jc w:val="center"/>
        </w:trPr>
        <w:tc>
          <w:tcPr>
            <w:tcW w:w="9568" w:type="dxa"/>
            <w:gridSpan w:val="5"/>
            <w:tcBorders>
              <w:bottom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学习中心（盖章）：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           </w:t>
            </w:r>
          </w:p>
        </w:tc>
      </w:tr>
      <w:tr w:rsidR="009C10EB" w:rsidRPr="0093168A" w:rsidTr="00993669">
        <w:trPr>
          <w:trHeight w:val="705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学生填写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号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10EB" w:rsidRPr="0093168A" w:rsidRDefault="009C10EB" w:rsidP="00993669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trHeight w:val="699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专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业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trHeight w:val="692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毕业论文题目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trHeight w:val="685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指导教师姓名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C10EB" w:rsidRPr="0093168A" w:rsidTr="00993669">
        <w:trPr>
          <w:trHeight w:val="1394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延期原因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　</w:t>
            </w:r>
          </w:p>
        </w:tc>
      </w:tr>
      <w:tr w:rsidR="009C10EB" w:rsidRPr="0093168A" w:rsidTr="00993669">
        <w:trPr>
          <w:trHeight w:val="831"/>
          <w:jc w:val="center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申请人签字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ind w:firstLineChars="1200" w:firstLine="3600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9C10EB" w:rsidRPr="0093168A" w:rsidTr="00993669">
        <w:trPr>
          <w:trHeight w:val="15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导师填写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导师意见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签名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9C10EB" w:rsidRPr="0093168A" w:rsidTr="00993669">
        <w:trPr>
          <w:trHeight w:val="201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中心填写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学习中心意见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C10EB" w:rsidRPr="0093168A" w:rsidRDefault="009C10EB" w:rsidP="00993669">
            <w:pPr>
              <w:widowControl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签名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              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9C10EB" w:rsidRPr="0093168A" w:rsidTr="00993669">
        <w:trPr>
          <w:cantSplit/>
          <w:trHeight w:val="1552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说明</w:t>
            </w:r>
          </w:p>
        </w:tc>
        <w:tc>
          <w:tcPr>
            <w:tcW w:w="8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B" w:rsidRPr="0093168A" w:rsidRDefault="009C10EB" w:rsidP="00993669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该表需在答辩前</w:t>
            </w:r>
            <w:r w:rsidRPr="0093168A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天交到所在学习中心。确因特殊原因不能参加答辩的学生，须在答辩前向中心申请延期，经中心审批</w:t>
            </w:r>
          </w:p>
          <w:p w:rsidR="009C10EB" w:rsidRPr="0093168A" w:rsidRDefault="009C10EB" w:rsidP="00993669">
            <w:pPr>
              <w:widowControl/>
              <w:spacing w:line="36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sz w:val="30"/>
                <w:szCs w:val="30"/>
              </w:rPr>
              <w:t>同意后将随下批次学生一同答辩。</w:t>
            </w:r>
          </w:p>
        </w:tc>
      </w:tr>
    </w:tbl>
    <w:p w:rsidR="009C10EB" w:rsidRDefault="009C10EB">
      <w:pPr>
        <w:rPr>
          <w:rFonts w:hint="eastAsia"/>
        </w:rPr>
      </w:pPr>
      <w:bookmarkStart w:id="0" w:name="_GoBack"/>
      <w:bookmarkEnd w:id="0"/>
    </w:p>
    <w:sectPr w:rsidR="009C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DB" w:rsidRDefault="00FF05DB" w:rsidP="0015170E">
      <w:r>
        <w:separator/>
      </w:r>
    </w:p>
  </w:endnote>
  <w:endnote w:type="continuationSeparator" w:id="0">
    <w:p w:rsidR="00FF05DB" w:rsidRDefault="00FF05DB" w:rsidP="0015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DB" w:rsidRDefault="00FF05DB" w:rsidP="0015170E">
      <w:r>
        <w:separator/>
      </w:r>
    </w:p>
  </w:footnote>
  <w:footnote w:type="continuationSeparator" w:id="0">
    <w:p w:rsidR="00FF05DB" w:rsidRDefault="00FF05DB" w:rsidP="0015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1"/>
    <w:rsid w:val="0015170E"/>
    <w:rsid w:val="00555F1D"/>
    <w:rsid w:val="008C7A21"/>
    <w:rsid w:val="009C10EB"/>
    <w:rsid w:val="00C52AB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5EEF8"/>
  <w15:chartTrackingRefBased/>
  <w15:docId w15:val="{F8B19BB7-1B55-4260-9455-BFE0E850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3</cp:revision>
  <dcterms:created xsi:type="dcterms:W3CDTF">2022-04-13T03:45:00Z</dcterms:created>
  <dcterms:modified xsi:type="dcterms:W3CDTF">2022-04-13T03:51:00Z</dcterms:modified>
</cp:coreProperties>
</file>